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116CF0B7" w14:textId="663B1B36" w:rsidR="00F95072" w:rsidRDefault="00302432" w:rsidP="00EA445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bookmarkStart w:id="0" w:name="_Hlk78543988"/>
      <w:r w:rsidR="00321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1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содействию в размещении</w:t>
      </w:r>
      <w:r w:rsidR="00E93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4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самозанятых граждан</w:t>
      </w:r>
      <w:r w:rsidR="00FF1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электронных торговых площадках</w:t>
      </w:r>
      <w:r w:rsidR="00321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="00DD5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маркетплейс</w:t>
      </w:r>
    </w:p>
    <w:p w14:paraId="5FACA55D" w14:textId="77777777" w:rsidR="00EA445C" w:rsidRDefault="00EA445C" w:rsidP="00EA44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750430" w14:textId="41FE083A" w:rsidR="00B675C4" w:rsidRPr="00D941E0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– </w:t>
      </w:r>
      <w:r w:rsidR="00FF1A18" w:rsidRPr="00FF1A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казание содействия </w:t>
      </w:r>
      <w:r w:rsidR="00EA445C">
        <w:rPr>
          <w:rFonts w:ascii="Times New Roman" w:hAnsi="Times New Roman" w:cs="Times New Roman"/>
          <w:bCs/>
          <w:sz w:val="24"/>
          <w:szCs w:val="24"/>
          <w:lang w:eastAsia="zh-CN"/>
        </w:rPr>
        <w:t>самозанятым гражданам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, повышение их компетентности и заинтересованным в развитии деятельности предприятий через заведение товаров на электронную торговую площадку маркетплейс с целью их дальнейшей продажи</w:t>
      </w:r>
      <w:r w:rsidR="00EA445C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1B7815F5" w14:textId="34792E8B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01.12.202</w:t>
      </w:r>
      <w:r w:rsidR="00B005C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5E47FA0F" w:rsidR="0000600A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услуги и количество </w:t>
      </w:r>
      <w:r w:rsidR="0000600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402346" w14:textId="65833279" w:rsidR="00BE3FAF" w:rsidRPr="007306C3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1. </w:t>
      </w:r>
      <w:r w:rsidR="00BE3FAF" w:rsidRPr="00FF1A1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Услуга </w:t>
      </w:r>
      <w:r w:rsidR="004520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452051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содействию в размещении </w:t>
      </w:r>
      <w:r w:rsidR="00EA44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самозанятых граждан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</w:t>
      </w:r>
      <w:r w:rsidR="00452051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электронных торговых площадках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59D0028" w14:textId="4BD54814" w:rsidR="00994B2A" w:rsidRPr="00452051" w:rsidRDefault="007306C3" w:rsidP="004D29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52051">
        <w:rPr>
          <w:rFonts w:ascii="Times New Roman" w:hAnsi="Times New Roman" w:cs="Times New Roman"/>
          <w:sz w:val="24"/>
          <w:szCs w:val="24"/>
        </w:rPr>
        <w:t>1.</w:t>
      </w:r>
      <w:r w:rsidR="00FF1A18" w:rsidRPr="00452051">
        <w:rPr>
          <w:rFonts w:ascii="Times New Roman" w:hAnsi="Times New Roman" w:cs="Times New Roman"/>
          <w:sz w:val="24"/>
          <w:szCs w:val="24"/>
        </w:rPr>
        <w:t>1</w:t>
      </w:r>
      <w:r w:rsidRPr="00452051">
        <w:rPr>
          <w:rFonts w:ascii="Times New Roman" w:hAnsi="Times New Roman" w:cs="Times New Roman"/>
          <w:sz w:val="24"/>
          <w:szCs w:val="24"/>
        </w:rPr>
        <w:t>. Услуга оказывается</w:t>
      </w:r>
      <w:r w:rsidR="00EA445C">
        <w:rPr>
          <w:rFonts w:ascii="Times New Roman" w:hAnsi="Times New Roman" w:cs="Times New Roman"/>
          <w:sz w:val="24"/>
          <w:szCs w:val="24"/>
        </w:rPr>
        <w:t>:</w:t>
      </w:r>
      <w:r w:rsidR="00994B2A" w:rsidRPr="00452051">
        <w:rPr>
          <w:rFonts w:ascii="Times New Roman" w:hAnsi="Times New Roman" w:cs="Times New Roman"/>
          <w:sz w:val="24"/>
          <w:szCs w:val="24"/>
        </w:rPr>
        <w:t xml:space="preserve"> </w:t>
      </w:r>
      <w:r w:rsidR="00994B2A" w:rsidRPr="004520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14:paraId="5AF3E451" w14:textId="7139B4F0" w:rsidR="00082F1B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услуг – не менее </w:t>
      </w:r>
      <w:r w:rsidR="00EA445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005C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C536D"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EA445C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 граждан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2A05A2C" w14:textId="12C8C109" w:rsidR="0000600A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оказания услуг – </w:t>
      </w:r>
      <w:r w:rsidR="00FF1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даты подписания договора по </w:t>
      </w:r>
      <w:r w:rsidR="00EA445C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FF1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7019"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ноября</w:t>
      </w:r>
      <w:r w:rsidR="00FF1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B005C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FF1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14:paraId="4C984538" w14:textId="77777777" w:rsidR="00A51C34" w:rsidRPr="00C50B29" w:rsidRDefault="00A51C34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93F24" w14:textId="4EB0FD3A" w:rsidR="00A51C34" w:rsidRPr="00C50B29" w:rsidRDefault="00452051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1.2. </w:t>
      </w:r>
      <w:r w:rsidR="002720E1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145772" w14:textId="29C9F773" w:rsidR="008C3B58" w:rsidRPr="00C50B29" w:rsidRDefault="00EA445C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Физические лица, применяющие специальный налоговый режим «Налог на профессиональный доход» в Волгоградской области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1A12E5">
        <w:rPr>
          <w:rFonts w:ascii="Times New Roman" w:hAnsi="Times New Roman" w:cs="Times New Roman"/>
          <w:bCs/>
          <w:color w:val="000000"/>
          <w:sz w:val="24"/>
          <w:szCs w:val="24"/>
        </w:rPr>
        <w:t>самозанятые граждане)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ADFAB78" w14:textId="77777777" w:rsidR="00EA445C" w:rsidRDefault="00EA445C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4426ADA0" w:rsidR="00794A69" w:rsidRPr="00C50B29" w:rsidRDefault="00452051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1.3. </w:t>
      </w:r>
      <w:r w:rsidR="008C3B5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</w:t>
      </w:r>
      <w:r w:rsidR="00E939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услуг:</w:t>
      </w:r>
      <w:r w:rsidR="008C3B5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9966C73" w14:textId="77777777" w:rsidR="00951C9D" w:rsidRPr="00C50B29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DEE1620" w14:textId="50AE75E0" w:rsidR="0057135D" w:rsidRPr="00C50B29" w:rsidRDefault="00072AA4" w:rsidP="003D14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рамках </w:t>
      </w:r>
      <w:r w:rsidR="00E939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оказания услуг</w:t>
      </w:r>
      <w:r w:rsidR="00E939AD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939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E939AD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3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содействию в размещении на</w:t>
      </w:r>
      <w:r w:rsidR="00E939AD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электронных торговых площадках</w:t>
      </w:r>
      <w:r w:rsidR="00E93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маркетплейс,</w:t>
      </w:r>
      <w:r w:rsidR="003D146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F535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6E43DFB1" w14:textId="77777777" w:rsidR="0029213E" w:rsidRDefault="0029213E" w:rsidP="0029213E">
      <w:pPr>
        <w:suppressAutoHyphens/>
        <w:rPr>
          <w:color w:val="000000"/>
        </w:rPr>
      </w:pPr>
    </w:p>
    <w:p w14:paraId="23D93D06" w14:textId="77777777" w:rsidR="0029213E" w:rsidRDefault="0029213E" w:rsidP="0029213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-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>
        <w:rPr>
          <w:color w:val="000000"/>
        </w:rPr>
        <w:t xml:space="preserve"> а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нализ рынка (продукта, конкурентов, представленных на площадке)</w:t>
      </w:r>
    </w:p>
    <w:p w14:paraId="00C19B63" w14:textId="2345F946" w:rsidR="0029213E" w:rsidRPr="0029213E" w:rsidRDefault="0029213E" w:rsidP="0029213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Составить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сводн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анализ по конкурентам, рекомендации по ассортиментной матрице по 1 категории товаров</w:t>
      </w:r>
    </w:p>
    <w:p w14:paraId="1E72CEED" w14:textId="4AC78065" w:rsidR="0029213E" w:rsidRPr="0029213E" w:rsidRDefault="0029213E" w:rsidP="00292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1" w:name="_Hlk74828944"/>
      <w:r w:rsidRPr="0029213E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bookmarkEnd w:id="1"/>
      <w:r>
        <w:rPr>
          <w:color w:val="000000"/>
        </w:rPr>
        <w:t xml:space="preserve"> а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нализ</w:t>
      </w:r>
      <w:r w:rsidRPr="00292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аналогичных продуктов конкурентов (составление сводной таблицы).</w:t>
      </w:r>
    </w:p>
    <w:p w14:paraId="35792926" w14:textId="148A536E" w:rsidR="0029213E" w:rsidRPr="003C0246" w:rsidRDefault="003C0246" w:rsidP="003C02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Составить </w:t>
      </w:r>
      <w:r w:rsidR="0029213E" w:rsidRPr="003C0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рекомендаци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9213E" w:rsidRPr="003C0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ассортиментной матрице по 1 категории товаров.</w:t>
      </w:r>
    </w:p>
    <w:p w14:paraId="042C6DFD" w14:textId="1F83FEF2" w:rsidR="0029213E" w:rsidRPr="0029213E" w:rsidRDefault="003C0246" w:rsidP="00292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0222C"/>
          <w:sz w:val="24"/>
          <w:szCs w:val="24"/>
        </w:rPr>
        <w:t>с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бор, подготовку документов и подачу заявки на сайте 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>площадки для получения статуса партнер.</w:t>
      </w:r>
    </w:p>
    <w:p w14:paraId="3784302B" w14:textId="01584545" w:rsidR="0029213E" w:rsidRPr="0029213E" w:rsidRDefault="003C0246" w:rsidP="00292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0222C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>рофессиональн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фотосьемк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товар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в фотостудии с соблюдением всех требований 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>площадки при необходимости.</w:t>
      </w:r>
    </w:p>
    <w:p w14:paraId="6538B05E" w14:textId="100DCE43" w:rsidR="0029213E" w:rsidRPr="0029213E" w:rsidRDefault="003C0246" w:rsidP="0029213E">
      <w:pPr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 w:rsidRPr="002921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>редметн</w:t>
      </w:r>
      <w:r>
        <w:rPr>
          <w:rFonts w:ascii="Times New Roman" w:hAnsi="Times New Roman" w:cs="Times New Roman"/>
          <w:sz w:val="24"/>
          <w:szCs w:val="24"/>
          <w:lang w:eastAsia="zh-CN"/>
        </w:rPr>
        <w:t>ую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 xml:space="preserve"> сьемк</w:t>
      </w:r>
      <w:r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 xml:space="preserve"> -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прозрачные предметы, стекло, блик, металл, ювелирные изделия, бижутерия, игрушки, продукты, кухня, электроника.</w:t>
      </w:r>
    </w:p>
    <w:p w14:paraId="4AD302AE" w14:textId="5125D220" w:rsidR="0029213E" w:rsidRPr="0029213E" w:rsidRDefault="003C0246" w:rsidP="0029213E">
      <w:pPr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color w:val="30222C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0222C"/>
          <w:sz w:val="24"/>
          <w:szCs w:val="24"/>
        </w:rPr>
        <w:t>Провести м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>одельн</w:t>
      </w:r>
      <w:r>
        <w:rPr>
          <w:rFonts w:ascii="Times New Roman" w:hAnsi="Times New Roman" w:cs="Times New Roman"/>
          <w:color w:val="30222C"/>
          <w:sz w:val="24"/>
          <w:szCs w:val="24"/>
        </w:rPr>
        <w:t>ую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сьемк</w:t>
      </w:r>
      <w:r>
        <w:rPr>
          <w:rFonts w:ascii="Times New Roman" w:hAnsi="Times New Roman" w:cs="Times New Roman"/>
          <w:color w:val="30222C"/>
          <w:sz w:val="24"/>
          <w:szCs w:val="24"/>
        </w:rPr>
        <w:t>у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- мужская, женская, детская одежда, модельная съемка нижнего белья, купальников. 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>Обработка фотографий специалистом.</w:t>
      </w:r>
    </w:p>
    <w:p w14:paraId="1C1AA2B5" w14:textId="1FD05BD3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Созда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ть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карточ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ки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товара до 15 штук расширенного описания</w:t>
      </w:r>
    </w:p>
    <w:p w14:paraId="44E0B6E5" w14:textId="508DF397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Загруз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заказ </w:t>
      </w:r>
    </w:p>
    <w:p w14:paraId="7BD5516B" w14:textId="61701CD2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Загруз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спецификаци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/ Добавление новых баркодов </w:t>
      </w:r>
    </w:p>
    <w:p w14:paraId="41A17B18" w14:textId="11C59859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4829333"/>
      <w:r w:rsidR="005D3812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bookmarkEnd w:id="2"/>
      <w:r w:rsidR="005D3812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sz w:val="24"/>
          <w:szCs w:val="24"/>
        </w:rPr>
        <w:t>н</w:t>
      </w:r>
      <w:r w:rsidR="0029213E" w:rsidRPr="0029213E">
        <w:rPr>
          <w:rFonts w:ascii="Times New Roman" w:hAnsi="Times New Roman" w:cs="Times New Roman"/>
          <w:sz w:val="24"/>
          <w:szCs w:val="24"/>
        </w:rPr>
        <w:t>азначение поставки в план и загрузк</w:t>
      </w:r>
      <w:r w:rsidR="005D3812">
        <w:rPr>
          <w:rFonts w:ascii="Times New Roman" w:hAnsi="Times New Roman" w:cs="Times New Roman"/>
          <w:sz w:val="24"/>
          <w:szCs w:val="24"/>
        </w:rPr>
        <w:t>у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ШК коробов </w:t>
      </w:r>
    </w:p>
    <w:p w14:paraId="6AFC200F" w14:textId="76B413E8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5D3812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sz w:val="24"/>
          <w:szCs w:val="24"/>
        </w:rPr>
        <w:t>ф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ормирование ТРН и печать ШК поставки </w:t>
      </w:r>
    </w:p>
    <w:p w14:paraId="6566BF35" w14:textId="5AA1F3D6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5D3812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sz w:val="24"/>
          <w:szCs w:val="24"/>
        </w:rPr>
        <w:t>з</w:t>
      </w:r>
      <w:r w:rsidR="0029213E" w:rsidRPr="0029213E">
        <w:rPr>
          <w:rFonts w:ascii="Times New Roman" w:hAnsi="Times New Roman" w:cs="Times New Roman"/>
          <w:sz w:val="24"/>
          <w:szCs w:val="24"/>
        </w:rPr>
        <w:t>агрузк</w:t>
      </w:r>
      <w:r w:rsidR="005D3812">
        <w:rPr>
          <w:rFonts w:ascii="Times New Roman" w:hAnsi="Times New Roman" w:cs="Times New Roman"/>
          <w:sz w:val="24"/>
          <w:szCs w:val="24"/>
        </w:rPr>
        <w:t>у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фотографий / видео / логотипов </w:t>
      </w:r>
    </w:p>
    <w:p w14:paraId="31C2337D" w14:textId="0ECF5AC4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-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Выб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рать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транспортн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ую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компани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ю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и согласова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ть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срок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и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забора и отправки груза на склад площадки</w:t>
      </w:r>
    </w:p>
    <w:p w14:paraId="023E1715" w14:textId="12A8211A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D4253F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sz w:val="24"/>
          <w:szCs w:val="24"/>
        </w:rPr>
        <w:t>з</w:t>
      </w:r>
      <w:r w:rsidR="0029213E" w:rsidRPr="0029213E">
        <w:rPr>
          <w:rFonts w:ascii="Times New Roman" w:hAnsi="Times New Roman" w:cs="Times New Roman"/>
          <w:sz w:val="24"/>
          <w:szCs w:val="24"/>
        </w:rPr>
        <w:t>аказ пропуска на водителя</w:t>
      </w:r>
    </w:p>
    <w:p w14:paraId="23083DD9" w14:textId="2FD324A9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D4253F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sz w:val="24"/>
          <w:szCs w:val="24"/>
        </w:rPr>
        <w:t>ф</w:t>
      </w:r>
      <w:r w:rsidR="0029213E" w:rsidRPr="0029213E">
        <w:rPr>
          <w:rFonts w:ascii="Times New Roman" w:hAnsi="Times New Roman" w:cs="Times New Roman"/>
          <w:sz w:val="24"/>
          <w:szCs w:val="24"/>
        </w:rPr>
        <w:t>ормирование цен/скидок</w:t>
      </w:r>
    </w:p>
    <w:p w14:paraId="0E3970AC" w14:textId="1F1EF79E" w:rsidR="0029213E" w:rsidRPr="0029213E" w:rsidRDefault="003C0246" w:rsidP="0029213E">
      <w:pPr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D4253F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sz w:val="24"/>
          <w:szCs w:val="24"/>
        </w:rPr>
        <w:t>с</w:t>
      </w:r>
      <w:r w:rsidR="0029213E" w:rsidRPr="0029213E">
        <w:rPr>
          <w:rFonts w:ascii="Times New Roman" w:hAnsi="Times New Roman" w:cs="Times New Roman"/>
          <w:sz w:val="24"/>
          <w:szCs w:val="24"/>
        </w:rPr>
        <w:t>оздание карточек товара. Загрузка фото и видео контента</w:t>
      </w:r>
    </w:p>
    <w:p w14:paraId="4CA441DD" w14:textId="483A30E7" w:rsidR="0029213E" w:rsidRPr="0029213E" w:rsidRDefault="003C0246" w:rsidP="00292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Персональный менеджер 3 месяца с даты 1 приема товара на склад 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>площадки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330FB" w14:textId="4121C458" w:rsidR="006D2C65" w:rsidRPr="0029213E" w:rsidRDefault="003C0246" w:rsidP="0029213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222C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На основе анализа продаж: работа с поставками, формирование цен и скидок, участие в акциях площадки формирование дефицита, спецификаций, заполнение карточки товара, выгрузка фотографий, анализ оборачиваемости.</w:t>
      </w:r>
    </w:p>
    <w:p w14:paraId="5DA8A332" w14:textId="77777777" w:rsidR="003D146C" w:rsidRPr="00C50B29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3A0A06" w14:textId="77777777" w:rsidR="003B31AD" w:rsidRDefault="003B31AD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A521A" w14:textId="50FB2847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EE7019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543D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F54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695A42D6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FF543D" w:rsidRPr="006367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FF543D" w:rsidRPr="006367F5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FF543D" w:rsidRPr="006367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FF543D" w:rsidRPr="006367F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F543D" w:rsidRPr="006367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42BE713C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</w:t>
      </w:r>
      <w:r w:rsidR="00F8400B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79E857C8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</w:t>
      </w:r>
      <w:r w:rsidR="00EA445C" w:rsidRPr="00EA445C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содействию в размещении </w:t>
      </w:r>
      <w:r w:rsidR="00EA445C" w:rsidRPr="00EA445C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 граждан</w:t>
      </w:r>
      <w:r w:rsidR="00EA445C" w:rsidRPr="00EA445C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электронных торговых площадках</w:t>
      </w:r>
      <w:r w:rsidRPr="00B675C4">
        <w:rPr>
          <w:rFonts w:ascii="Times New Roman" w:eastAsia="Calibri" w:hAnsi="Times New Roman" w:cs="Times New Roman"/>
          <w:sz w:val="24"/>
        </w:rPr>
        <w:t xml:space="preserve"> </w:t>
      </w:r>
      <w:r w:rsidR="00EA445C">
        <w:rPr>
          <w:rFonts w:ascii="Times New Roman" w:eastAsia="Calibri" w:hAnsi="Times New Roman" w:cs="Times New Roman"/>
          <w:sz w:val="24"/>
        </w:rPr>
        <w:t>маркетплейс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1879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1134"/>
        <w:gridCol w:w="1114"/>
        <w:gridCol w:w="1863"/>
        <w:gridCol w:w="1062"/>
        <w:gridCol w:w="1063"/>
        <w:gridCol w:w="1112"/>
      </w:tblGrid>
      <w:tr w:rsidR="00383A00" w:rsidRPr="00B675C4" w14:paraId="5A7CC165" w14:textId="77777777" w:rsidTr="00383A00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4E18060E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Фамилия</w:t>
            </w: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, имя и отчество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самозанятого гражданина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318BA051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Место регистрации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самозанятого</w:t>
            </w: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12" w:type="dxa"/>
            <w:vAlign w:val="center"/>
            <w:hideMark/>
          </w:tcPr>
          <w:p w14:paraId="1B2E4E41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383A00" w:rsidRPr="00B675C4" w14:paraId="38C702D9" w14:textId="77777777" w:rsidTr="00383A00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  <w:hideMark/>
          </w:tcPr>
          <w:p w14:paraId="6A50CCA0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383A00" w:rsidRPr="00B675C4" w14:paraId="73D13C10" w14:textId="77777777" w:rsidTr="00383A00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  <w:hideMark/>
          </w:tcPr>
          <w:p w14:paraId="34B08B00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383A00" w:rsidRPr="00B675C4" w14:paraId="2FAEB2CC" w14:textId="77777777" w:rsidTr="00383A00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3647F5" w14:textId="4D241EC2" w:rsidR="00B675C4" w:rsidRPr="00346B26" w:rsidRDefault="00B675C4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08119894" w14:textId="44FF08E5" w:rsidR="00B675C4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EAEEE7" w14:textId="207F153D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4A44C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</w:t>
      </w:r>
      <w:r w:rsidR="00F8400B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2</w:t>
      </w:r>
    </w:p>
    <w:p w14:paraId="37BEEDC2" w14:textId="32B40A30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CE6EBD1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1F159EA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32731" w14:textId="77777777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0D3840D" w14:textId="7D90537A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4A44C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="006A452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</w:t>
      </w:r>
    </w:p>
    <w:p w14:paraId="0D7DCD4E" w14:textId="77777777" w:rsidR="004A44C4" w:rsidRPr="004A44C4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2E39D000" w14:textId="0535C01B" w:rsidR="004A44C4" w:rsidRPr="004A44C4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4A44C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</w:t>
      </w:r>
      <w:r w:rsidR="006A452B">
        <w:rPr>
          <w:rFonts w:ascii="Times New Roman" w:eastAsia="Calibri" w:hAnsi="Times New Roman" w:cs="Times New Roman"/>
          <w:sz w:val="23"/>
          <w:szCs w:val="23"/>
        </w:rPr>
        <w:t>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комплексной услуге </w:t>
      </w:r>
      <w:r w:rsidRPr="004A44C4">
        <w:rPr>
          <w:rFonts w:ascii="Times New Roman" w:eastAsia="Calibri" w:hAnsi="Times New Roman" w:cs="Times New Roman"/>
          <w:sz w:val="23"/>
          <w:szCs w:val="23"/>
        </w:rPr>
        <w:t>по поддержке субъектов МСП, оказ</w:t>
      </w:r>
      <w:r w:rsidR="006A452B">
        <w:rPr>
          <w:rFonts w:ascii="Times New Roman" w:eastAsia="Calibri" w:hAnsi="Times New Roman" w:cs="Times New Roman"/>
          <w:sz w:val="23"/>
          <w:szCs w:val="23"/>
        </w:rPr>
        <w:t>анной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Центром поддержки предпринимательства Волгоградской области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 в рамках государственной поддержки.</w:t>
      </w:r>
    </w:p>
    <w:p w14:paraId="7AED5F5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4A44C4" w14:paraId="55C9AB87" w14:textId="450FBCDF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4A44C4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</w:t>
            </w:r>
            <w:r w:rsidR="006A452B"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4A44C4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83CFBB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FF283B" w14:textId="21B623B0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4A44C4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BBA5132" w14:textId="52C52CFF" w:rsidR="006A452B" w:rsidRPr="004A44C4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A45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7CD9B1F" w14:textId="0E6E2433" w:rsidR="006A452B" w:rsidRPr="004A44C4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A452B" w:rsidRPr="004A44C4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50FCFFFA" w:rsidR="006A452B" w:rsidRPr="004A44C4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по разработке локальных нормативных документов по системе ХАССП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1232EA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1F66B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4A44C4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4A44C4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4A44C4" w:rsidRPr="004A44C4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</w:t>
            </w:r>
          </w:p>
          <w:p w14:paraId="0F4F20A6" w14:textId="5EC1C4F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4A44C4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44C4" w:rsidRPr="004A44C4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7404B379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</w:t>
            </w:r>
            <w:r w:rsidR="006A452B"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_________2021 г.</w:t>
            </w:r>
          </w:p>
        </w:tc>
      </w:tr>
    </w:tbl>
    <w:p w14:paraId="3FF79DB1" w14:textId="5CFBB494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4B800F" w14:textId="4E7CA7A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3964BA" w14:textId="77D9F4F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73D89C32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AD55E" w14:textId="018D206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Приложение № </w:t>
      </w:r>
      <w:r w:rsidR="00F8400B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3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5D5C1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EF3A9D" w14:paraId="029BED4D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4660242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B9C93E0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4859D6D7" w14:textId="77777777" w:rsidTr="00ED656D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33FF3730" w14:textId="77777777" w:rsidTr="00ED656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5CB3E10B" w14:textId="77777777" w:rsidTr="00ED656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3AA43B20" w14:textId="77777777" w:rsidTr="00ED656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503146" w:rsidRDefault="00EF3A9D" w:rsidP="00ED656D">
            <w:pPr>
              <w:snapToGrid w:val="0"/>
              <w:spacing w:before="60" w:after="40" w:line="240" w:lineRule="auto"/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1AD818C9" w14:textId="77777777" w:rsidTr="00ED656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7BFE661E" w14:textId="77777777" w:rsidTr="00ED656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50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0F694485" w14:textId="77777777" w:rsidTr="00ED656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FF667D" w:rsidRDefault="00EF3A9D" w:rsidP="00ED656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F3A9D" w14:paraId="384C19AD" w14:textId="77777777" w:rsidTr="00ED656D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4CCE408" w14:textId="77777777" w:rsidTr="00ED656D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7B1D9AB8" w14:textId="77777777" w:rsidTr="00ED656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Default="00EF3A9D" w:rsidP="00ED656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4BDF1AA0" w14:textId="77777777" w:rsidTr="00ED656D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EF11301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77777777" w:rsidR="00EF3A9D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лица_________________/__________________/_____________</w:t>
      </w:r>
    </w:p>
    <w:p w14:paraId="764D7634" w14:textId="77777777" w:rsidR="00EF3A9D" w:rsidRPr="00274EA2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5B4C6F51" w14:textId="50DBD94C" w:rsidR="007A0C97" w:rsidRDefault="00EF3A9D" w:rsidP="00EF3A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D7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bookmarkEnd w:id="3"/>
    </w:p>
    <w:sectPr w:rsidR="007A0C97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3896" w14:textId="77777777" w:rsidR="004C2C20" w:rsidRDefault="004C2C20" w:rsidP="00B675C4">
      <w:pPr>
        <w:spacing w:after="0" w:line="240" w:lineRule="auto"/>
      </w:pPr>
      <w:r>
        <w:separator/>
      </w:r>
    </w:p>
  </w:endnote>
  <w:endnote w:type="continuationSeparator" w:id="0">
    <w:p w14:paraId="0D529470" w14:textId="77777777" w:rsidR="004C2C20" w:rsidRDefault="004C2C20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F4F7" w14:textId="77777777" w:rsidR="004C2C20" w:rsidRDefault="004C2C20" w:rsidP="00B675C4">
      <w:pPr>
        <w:spacing w:after="0" w:line="240" w:lineRule="auto"/>
      </w:pPr>
      <w:r>
        <w:separator/>
      </w:r>
    </w:p>
  </w:footnote>
  <w:footnote w:type="continuationSeparator" w:id="0">
    <w:p w14:paraId="21EE1597" w14:textId="77777777" w:rsidR="004C2C20" w:rsidRDefault="004C2C20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3C65"/>
    <w:rsid w:val="00335E23"/>
    <w:rsid w:val="00340DF6"/>
    <w:rsid w:val="00346B26"/>
    <w:rsid w:val="0035214B"/>
    <w:rsid w:val="003656C7"/>
    <w:rsid w:val="0037215C"/>
    <w:rsid w:val="00377288"/>
    <w:rsid w:val="00383A00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2C20"/>
    <w:rsid w:val="004C6227"/>
    <w:rsid w:val="004D2949"/>
    <w:rsid w:val="004E01CD"/>
    <w:rsid w:val="00504045"/>
    <w:rsid w:val="005050CE"/>
    <w:rsid w:val="005156BB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1E26"/>
    <w:rsid w:val="00603DD6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497B"/>
    <w:rsid w:val="0088671D"/>
    <w:rsid w:val="008A31C4"/>
    <w:rsid w:val="008A4B7A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E5A71"/>
    <w:rsid w:val="00AF5CAB"/>
    <w:rsid w:val="00B000E5"/>
    <w:rsid w:val="00B005C3"/>
    <w:rsid w:val="00B05928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A4C35"/>
    <w:rsid w:val="00DB39C4"/>
    <w:rsid w:val="00DC1C38"/>
    <w:rsid w:val="00DC6AF1"/>
    <w:rsid w:val="00DD1F55"/>
    <w:rsid w:val="00DD55F0"/>
    <w:rsid w:val="00DD7BD7"/>
    <w:rsid w:val="00E40993"/>
    <w:rsid w:val="00E63B05"/>
    <w:rsid w:val="00E904F1"/>
    <w:rsid w:val="00E9149D"/>
    <w:rsid w:val="00E939AD"/>
    <w:rsid w:val="00EA26D1"/>
    <w:rsid w:val="00EA445C"/>
    <w:rsid w:val="00ED1A4B"/>
    <w:rsid w:val="00ED225F"/>
    <w:rsid w:val="00ED5C96"/>
    <w:rsid w:val="00EE084F"/>
    <w:rsid w:val="00EE7019"/>
    <w:rsid w:val="00EF3A9D"/>
    <w:rsid w:val="00F01D54"/>
    <w:rsid w:val="00F27F60"/>
    <w:rsid w:val="00F4337C"/>
    <w:rsid w:val="00F54443"/>
    <w:rsid w:val="00F8400B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88</cp:revision>
  <cp:lastPrinted>2021-06-05T09:08:00Z</cp:lastPrinted>
  <dcterms:created xsi:type="dcterms:W3CDTF">2021-06-07T07:26:00Z</dcterms:created>
  <dcterms:modified xsi:type="dcterms:W3CDTF">2022-03-28T13:52:00Z</dcterms:modified>
</cp:coreProperties>
</file>